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F3949B" w14:textId="13A199EA" w:rsidR="004F514F" w:rsidRPr="006A7F92" w:rsidRDefault="00211943" w:rsidP="004F514F">
      <w:pPr>
        <w:jc w:val="center"/>
        <w:rPr>
          <w:rFonts w:asciiTheme="minorHAnsi" w:hAnsiTheme="minorHAnsi" w:cstheme="minorHAnsi"/>
          <w:b/>
          <w:caps/>
          <w:sz w:val="44"/>
          <w:szCs w:val="44"/>
        </w:rPr>
      </w:pPr>
      <w:r>
        <w:rPr>
          <w:rFonts w:asciiTheme="minorHAnsi" w:hAnsiTheme="minorHAnsi" w:cstheme="minorHAnsi"/>
          <w:b/>
          <w:caps/>
          <w:noProof/>
          <w:sz w:val="44"/>
          <w:szCs w:val="44"/>
        </w:rPr>
        <w:drawing>
          <wp:inline distT="0" distB="0" distL="0" distR="0" wp14:anchorId="399A5BA8" wp14:editId="514807F8">
            <wp:extent cx="782425" cy="782425"/>
            <wp:effectExtent l="0" t="0" r="0" b="5080"/>
            <wp:docPr id="1735900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900679" name="Picture 17359006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389" cy="79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AE901" w14:textId="1767223D" w:rsidR="002657ED" w:rsidRPr="006A7F92" w:rsidRDefault="00211943" w:rsidP="002657ED">
      <w:pPr>
        <w:pStyle w:val="Heading1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FIRE CHIEF</w:t>
      </w:r>
      <w:r w:rsidR="002657ED" w:rsidRPr="006A7F92">
        <w:rPr>
          <w:rFonts w:asciiTheme="minorHAnsi" w:hAnsiTheme="minorHAnsi" w:cstheme="minorHAnsi"/>
          <w:b/>
        </w:rPr>
        <w:t xml:space="preserve"> RECRUITMENT</w:t>
      </w:r>
    </w:p>
    <w:p w14:paraId="14D99F70" w14:textId="77777777" w:rsidR="002657ED" w:rsidRPr="006A7F92" w:rsidRDefault="002657ED" w:rsidP="002657ED">
      <w:pPr>
        <w:jc w:val="center"/>
        <w:rPr>
          <w:rFonts w:asciiTheme="minorHAnsi" w:hAnsiTheme="minorHAnsi" w:cstheme="minorHAnsi"/>
          <w:b/>
          <w:iCs/>
          <w:color w:val="2F5496" w:themeColor="accent1" w:themeShade="BF"/>
          <w:szCs w:val="28"/>
        </w:rPr>
      </w:pPr>
      <w:r w:rsidRPr="006A7F92">
        <w:rPr>
          <w:rFonts w:asciiTheme="minorHAnsi" w:hAnsiTheme="minorHAnsi" w:cstheme="minorHAnsi"/>
          <w:b/>
          <w:iCs/>
          <w:color w:val="2F5496" w:themeColor="accent1" w:themeShade="BF"/>
          <w:szCs w:val="28"/>
        </w:rPr>
        <w:t>Candidate Supplemental Questions</w:t>
      </w:r>
    </w:p>
    <w:p w14:paraId="556B5789" w14:textId="77777777" w:rsidR="005B723C" w:rsidRPr="006A7F92" w:rsidRDefault="005B723C" w:rsidP="005B723C">
      <w:pPr>
        <w:rPr>
          <w:rFonts w:asciiTheme="minorHAnsi" w:hAnsiTheme="minorHAnsi" w:cstheme="minorHAnsi"/>
        </w:rPr>
      </w:pPr>
    </w:p>
    <w:p w14:paraId="120A138A" w14:textId="77777777" w:rsidR="00AD6510" w:rsidRPr="006A7F92" w:rsidRDefault="00AD6510" w:rsidP="005B723C">
      <w:pPr>
        <w:rPr>
          <w:rFonts w:asciiTheme="minorHAnsi" w:hAnsiTheme="minorHAnsi" w:cstheme="minorHAnsi"/>
        </w:rPr>
      </w:pPr>
    </w:p>
    <w:p w14:paraId="1EC645B1" w14:textId="141FF7E1" w:rsidR="00B70321" w:rsidRDefault="009608EA" w:rsidP="674A250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give</w:t>
      </w:r>
      <w:r w:rsidR="00B8435E" w:rsidRPr="006A7F92">
        <w:rPr>
          <w:rFonts w:asciiTheme="minorHAnsi" w:hAnsiTheme="minorHAnsi" w:cstheme="minorHAnsi"/>
          <w:sz w:val="22"/>
          <w:szCs w:val="22"/>
        </w:rPr>
        <w:t xml:space="preserve"> </w:t>
      </w:r>
      <w:r w:rsidR="00211943">
        <w:rPr>
          <w:rFonts w:asciiTheme="minorHAnsi" w:hAnsiTheme="minorHAnsi" w:cstheme="minorHAnsi"/>
          <w:sz w:val="22"/>
          <w:szCs w:val="22"/>
        </w:rPr>
        <w:t>Lower Allen Township</w:t>
      </w:r>
      <w:r w:rsidR="00B70321">
        <w:rPr>
          <w:rFonts w:asciiTheme="minorHAnsi" w:hAnsiTheme="minorHAnsi" w:cstheme="minorHAnsi"/>
          <w:sz w:val="22"/>
          <w:szCs w:val="22"/>
        </w:rPr>
        <w:t xml:space="preserve"> </w:t>
      </w:r>
      <w:r w:rsidR="00D34B4F" w:rsidRPr="006A7F92">
        <w:rPr>
          <w:rFonts w:asciiTheme="minorHAnsi" w:hAnsiTheme="minorHAnsi" w:cstheme="minorHAnsi"/>
          <w:sz w:val="22"/>
          <w:szCs w:val="22"/>
        </w:rPr>
        <w:t xml:space="preserve">a better sense of your </w:t>
      </w:r>
      <w:r w:rsidR="00D84DC4" w:rsidRPr="006A7F92">
        <w:rPr>
          <w:rFonts w:asciiTheme="minorHAnsi" w:hAnsiTheme="minorHAnsi" w:cstheme="minorHAnsi"/>
          <w:sz w:val="22"/>
          <w:szCs w:val="22"/>
        </w:rPr>
        <w:t>communication</w:t>
      </w:r>
      <w:r w:rsidR="00D34B4F" w:rsidRPr="006A7F92">
        <w:rPr>
          <w:rFonts w:asciiTheme="minorHAnsi" w:hAnsiTheme="minorHAnsi" w:cstheme="minorHAnsi"/>
          <w:sz w:val="22"/>
          <w:szCs w:val="22"/>
        </w:rPr>
        <w:t xml:space="preserve"> skills and </w:t>
      </w:r>
      <w:r w:rsidR="00495A69" w:rsidRPr="006A7F92">
        <w:rPr>
          <w:rFonts w:asciiTheme="minorHAnsi" w:hAnsiTheme="minorHAnsi" w:cstheme="minorHAnsi"/>
          <w:sz w:val="22"/>
          <w:szCs w:val="22"/>
        </w:rPr>
        <w:t>e</w:t>
      </w:r>
      <w:r w:rsidR="00274A80" w:rsidRPr="006A7F92">
        <w:rPr>
          <w:rFonts w:asciiTheme="minorHAnsi" w:hAnsiTheme="minorHAnsi" w:cstheme="minorHAnsi"/>
          <w:sz w:val="22"/>
          <w:szCs w:val="22"/>
        </w:rPr>
        <w:t>xperience</w:t>
      </w:r>
      <w:r w:rsidR="00D34B4F" w:rsidRPr="006A7F92">
        <w:rPr>
          <w:rFonts w:asciiTheme="minorHAnsi" w:hAnsiTheme="minorHAnsi" w:cstheme="minorHAnsi"/>
          <w:sz w:val="22"/>
          <w:szCs w:val="22"/>
        </w:rPr>
        <w:t xml:space="preserve">, </w:t>
      </w:r>
      <w:r w:rsidR="00B70321" w:rsidRPr="00EE518B">
        <w:rPr>
          <w:rFonts w:ascii="Calibri" w:hAnsi="Calibri" w:cstheme="minorHAnsi"/>
          <w:sz w:val="22"/>
          <w:szCs w:val="22"/>
        </w:rPr>
        <w:t xml:space="preserve">please answer the following questions and include your name. </w:t>
      </w:r>
      <w:r w:rsidR="00B70321" w:rsidRPr="00EE518B">
        <w:rPr>
          <w:rFonts w:ascii="Calibri" w:hAnsi="Calibri"/>
          <w:sz w:val="22"/>
          <w:szCs w:val="22"/>
        </w:rPr>
        <w:t xml:space="preserve">Please limit each response to </w:t>
      </w:r>
      <w:r w:rsidR="00B70321">
        <w:rPr>
          <w:rFonts w:ascii="Calibri" w:hAnsi="Calibri"/>
          <w:sz w:val="22"/>
          <w:szCs w:val="22"/>
        </w:rPr>
        <w:t xml:space="preserve">1 </w:t>
      </w:r>
      <w:r w:rsidR="00B70321" w:rsidRPr="00EE518B">
        <w:rPr>
          <w:rFonts w:ascii="Calibri" w:hAnsi="Calibri"/>
          <w:sz w:val="22"/>
          <w:szCs w:val="22"/>
        </w:rPr>
        <w:t xml:space="preserve">paragraph, with both responses </w:t>
      </w:r>
      <w:r w:rsidR="00B610AC" w:rsidRPr="00B610AC">
        <w:rPr>
          <w:rFonts w:ascii="Calibri" w:hAnsi="Calibri"/>
          <w:sz w:val="22"/>
          <w:szCs w:val="22"/>
          <w:u w:val="single"/>
        </w:rPr>
        <w:t>combined</w:t>
      </w:r>
      <w:r w:rsidR="00B610AC">
        <w:rPr>
          <w:rFonts w:ascii="Calibri" w:hAnsi="Calibri"/>
          <w:sz w:val="22"/>
          <w:szCs w:val="22"/>
        </w:rPr>
        <w:t xml:space="preserve"> </w:t>
      </w:r>
      <w:r w:rsidR="00B70321" w:rsidRPr="00EE518B">
        <w:rPr>
          <w:rFonts w:ascii="Calibri" w:hAnsi="Calibri"/>
          <w:sz w:val="22"/>
          <w:szCs w:val="22"/>
        </w:rPr>
        <w:t xml:space="preserve">not to exceed </w:t>
      </w:r>
      <w:r w:rsidR="00B70321">
        <w:rPr>
          <w:rFonts w:ascii="Calibri" w:hAnsi="Calibri"/>
          <w:sz w:val="22"/>
          <w:szCs w:val="22"/>
        </w:rPr>
        <w:t>1</w:t>
      </w:r>
      <w:r w:rsidR="00B70321" w:rsidRPr="00EE518B">
        <w:rPr>
          <w:rFonts w:ascii="Calibri" w:hAnsi="Calibri"/>
          <w:sz w:val="22"/>
          <w:szCs w:val="22"/>
        </w:rPr>
        <w:t xml:space="preserve"> page total.</w:t>
      </w:r>
    </w:p>
    <w:p w14:paraId="5257D0A0" w14:textId="77777777" w:rsidR="00B70321" w:rsidRDefault="00B70321" w:rsidP="674A250B">
      <w:pPr>
        <w:rPr>
          <w:rFonts w:asciiTheme="minorHAnsi" w:hAnsiTheme="minorHAnsi" w:cstheme="minorHAnsi"/>
          <w:sz w:val="22"/>
          <w:szCs w:val="22"/>
        </w:rPr>
      </w:pPr>
    </w:p>
    <w:p w14:paraId="1BEADAF2" w14:textId="77777777" w:rsidR="00B70321" w:rsidRDefault="00B70321" w:rsidP="674A250B">
      <w:pPr>
        <w:rPr>
          <w:rFonts w:asciiTheme="minorHAnsi" w:hAnsiTheme="minorHAnsi" w:cstheme="minorHAnsi"/>
          <w:sz w:val="22"/>
          <w:szCs w:val="22"/>
        </w:rPr>
      </w:pPr>
    </w:p>
    <w:p w14:paraId="279C56C6" w14:textId="50E42296" w:rsidR="005B723C" w:rsidRPr="006A7F92" w:rsidRDefault="002609D5" w:rsidP="674A250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NAME: </w:t>
      </w:r>
    </w:p>
    <w:p w14:paraId="33B9A1E7" w14:textId="77777777" w:rsidR="00977102" w:rsidRPr="006A7F92" w:rsidRDefault="00977102" w:rsidP="674A250B">
      <w:pPr>
        <w:rPr>
          <w:rFonts w:asciiTheme="minorHAnsi" w:hAnsiTheme="minorHAnsi" w:cstheme="minorHAnsi"/>
          <w:sz w:val="22"/>
          <w:szCs w:val="22"/>
        </w:rPr>
      </w:pPr>
    </w:p>
    <w:p w14:paraId="7384E8B1" w14:textId="77777777" w:rsidR="00AD6510" w:rsidRPr="006A7F92" w:rsidRDefault="00AD6510" w:rsidP="674A250B">
      <w:pPr>
        <w:rPr>
          <w:rFonts w:asciiTheme="minorHAnsi" w:hAnsiTheme="minorHAnsi" w:cstheme="minorHAnsi"/>
          <w:sz w:val="22"/>
          <w:szCs w:val="22"/>
        </w:rPr>
      </w:pPr>
    </w:p>
    <w:p w14:paraId="009F68CC" w14:textId="6B64679B" w:rsidR="00211943" w:rsidRPr="00211943" w:rsidRDefault="008A1F09" w:rsidP="0021194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211943">
        <w:rPr>
          <w:rFonts w:asciiTheme="minorHAnsi" w:hAnsiTheme="minorHAnsi" w:cstheme="minorHAnsi"/>
          <w:b/>
          <w:bCs/>
          <w:sz w:val="22"/>
          <w:szCs w:val="22"/>
        </w:rPr>
        <w:t>1)</w:t>
      </w:r>
      <w:r w:rsidRPr="006A7F92">
        <w:rPr>
          <w:rFonts w:asciiTheme="minorHAnsi" w:hAnsiTheme="minorHAnsi" w:cstheme="minorHAnsi"/>
          <w:sz w:val="22"/>
          <w:szCs w:val="22"/>
        </w:rPr>
        <w:t xml:space="preserve"> </w:t>
      </w:r>
      <w:r w:rsidR="00211943" w:rsidRPr="00211943">
        <w:rPr>
          <w:rFonts w:asciiTheme="minorHAnsi" w:hAnsiTheme="minorHAnsi" w:cstheme="minorHAnsi"/>
          <w:b/>
          <w:bCs/>
          <w:sz w:val="22"/>
          <w:szCs w:val="22"/>
        </w:rPr>
        <w:t>Combination Fire Service Leadership</w:t>
      </w:r>
    </w:p>
    <w:p w14:paraId="7E841B38" w14:textId="77777777" w:rsidR="00211943" w:rsidRPr="00211943" w:rsidRDefault="00211943" w:rsidP="00211943">
      <w:pPr>
        <w:rPr>
          <w:rFonts w:asciiTheme="minorHAnsi" w:hAnsiTheme="minorHAnsi" w:cstheme="minorHAnsi"/>
          <w:sz w:val="22"/>
          <w:szCs w:val="22"/>
        </w:rPr>
      </w:pPr>
      <w:r w:rsidRPr="00211943">
        <w:rPr>
          <w:rFonts w:asciiTheme="minorHAnsi" w:hAnsiTheme="minorHAnsi" w:cstheme="minorHAnsi"/>
          <w:sz w:val="22"/>
          <w:szCs w:val="22"/>
        </w:rPr>
        <w:t>Describe your experience leading a combination fire service and how you have successfully built trust and unity between career and volunteer personnel.</w:t>
      </w:r>
    </w:p>
    <w:p w14:paraId="2360FA86" w14:textId="77777777" w:rsidR="00211943" w:rsidRDefault="00211943" w:rsidP="0021194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D152DA1" w14:textId="67DCBEC3" w:rsidR="00211943" w:rsidRPr="00211943" w:rsidRDefault="00211943" w:rsidP="0021194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2) </w:t>
      </w:r>
      <w:r w:rsidRPr="00211943">
        <w:rPr>
          <w:rFonts w:asciiTheme="minorHAnsi" w:hAnsiTheme="minorHAnsi" w:cstheme="minorHAnsi"/>
          <w:b/>
          <w:bCs/>
          <w:sz w:val="22"/>
          <w:szCs w:val="22"/>
        </w:rPr>
        <w:t>Organizational Leadership</w:t>
      </w:r>
    </w:p>
    <w:p w14:paraId="2084494A" w14:textId="77777777" w:rsidR="00211943" w:rsidRPr="00211943" w:rsidRDefault="00211943" w:rsidP="00211943">
      <w:pPr>
        <w:rPr>
          <w:rFonts w:asciiTheme="minorHAnsi" w:hAnsiTheme="minorHAnsi" w:cstheme="minorHAnsi"/>
          <w:sz w:val="22"/>
          <w:szCs w:val="22"/>
        </w:rPr>
      </w:pPr>
      <w:r w:rsidRPr="00211943">
        <w:rPr>
          <w:rFonts w:asciiTheme="minorHAnsi" w:hAnsiTheme="minorHAnsi" w:cstheme="minorHAnsi"/>
          <w:sz w:val="22"/>
          <w:szCs w:val="22"/>
        </w:rPr>
        <w:t>Describe an organization you helped move forward by establishing clearer structure, expectations, and accountability. What was your role and what resulted?</w:t>
      </w:r>
    </w:p>
    <w:p w14:paraId="0DFC6085" w14:textId="0CD1376D" w:rsidR="00211943" w:rsidRPr="00211943" w:rsidRDefault="00211943" w:rsidP="00211943">
      <w:pPr>
        <w:rPr>
          <w:rFonts w:asciiTheme="minorHAnsi" w:hAnsiTheme="minorHAnsi" w:cstheme="minorHAnsi"/>
          <w:sz w:val="22"/>
          <w:szCs w:val="22"/>
        </w:rPr>
      </w:pPr>
    </w:p>
    <w:p w14:paraId="3E615ADF" w14:textId="260F907B" w:rsidR="001632AF" w:rsidRPr="006A7F92" w:rsidRDefault="001632AF" w:rsidP="00211943">
      <w:pPr>
        <w:rPr>
          <w:rFonts w:asciiTheme="minorHAnsi" w:hAnsiTheme="minorHAnsi" w:cstheme="minorHAnsi"/>
          <w:sz w:val="22"/>
          <w:szCs w:val="22"/>
        </w:rPr>
      </w:pPr>
    </w:p>
    <w:p w14:paraId="61EAA19B" w14:textId="77777777" w:rsidR="001632AF" w:rsidRPr="006A7F92" w:rsidRDefault="001632AF" w:rsidP="001632AF">
      <w:pPr>
        <w:jc w:val="both"/>
        <w:rPr>
          <w:rFonts w:asciiTheme="minorHAnsi" w:hAnsiTheme="minorHAnsi" w:cstheme="minorHAnsi"/>
        </w:rPr>
      </w:pPr>
    </w:p>
    <w:p w14:paraId="01469D24" w14:textId="77777777" w:rsidR="001632AF" w:rsidRPr="006A7F92" w:rsidRDefault="001632AF" w:rsidP="001632AF">
      <w:pPr>
        <w:jc w:val="both"/>
        <w:rPr>
          <w:rFonts w:asciiTheme="minorHAnsi" w:hAnsiTheme="minorHAnsi" w:cstheme="minorHAnsi"/>
        </w:rPr>
      </w:pPr>
    </w:p>
    <w:p w14:paraId="7D56EFDE" w14:textId="77777777" w:rsidR="00810304" w:rsidRPr="006A7F92" w:rsidRDefault="00810304" w:rsidP="00810304">
      <w:pPr>
        <w:ind w:left="360"/>
        <w:jc w:val="both"/>
        <w:rPr>
          <w:rFonts w:asciiTheme="minorHAnsi" w:hAnsiTheme="minorHAnsi" w:cstheme="minorHAnsi"/>
        </w:rPr>
      </w:pPr>
    </w:p>
    <w:p w14:paraId="0B3D1CA6" w14:textId="77777777" w:rsidR="00810304" w:rsidRPr="006A7F92" w:rsidRDefault="00810304" w:rsidP="00810304">
      <w:pPr>
        <w:ind w:left="360"/>
        <w:jc w:val="both"/>
        <w:rPr>
          <w:rFonts w:asciiTheme="minorHAnsi" w:hAnsiTheme="minorHAnsi" w:cstheme="minorHAnsi"/>
        </w:rPr>
      </w:pPr>
    </w:p>
    <w:p w14:paraId="4280CFAA" w14:textId="77777777" w:rsidR="00810304" w:rsidRPr="006A7F92" w:rsidRDefault="00810304" w:rsidP="00810304">
      <w:pPr>
        <w:ind w:left="360"/>
        <w:jc w:val="both"/>
        <w:rPr>
          <w:rFonts w:asciiTheme="minorHAnsi" w:hAnsiTheme="minorHAnsi" w:cstheme="minorHAnsi"/>
        </w:rPr>
      </w:pPr>
    </w:p>
    <w:p w14:paraId="62AB91E9" w14:textId="77777777" w:rsidR="00FE0D06" w:rsidRPr="006A7F92" w:rsidRDefault="00FE0D06" w:rsidP="00FE0D06">
      <w:pPr>
        <w:ind w:left="360"/>
        <w:jc w:val="both"/>
        <w:rPr>
          <w:rFonts w:asciiTheme="minorHAnsi" w:hAnsiTheme="minorHAnsi" w:cstheme="minorHAnsi"/>
        </w:rPr>
      </w:pPr>
    </w:p>
    <w:p w14:paraId="6B0979B9" w14:textId="77777777" w:rsidR="005B723C" w:rsidRPr="006A7F92" w:rsidRDefault="005B723C" w:rsidP="00AD6510">
      <w:pPr>
        <w:ind w:left="360"/>
        <w:jc w:val="both"/>
        <w:rPr>
          <w:rFonts w:asciiTheme="minorHAnsi" w:hAnsiTheme="minorHAnsi" w:cstheme="minorHAnsi"/>
        </w:rPr>
      </w:pPr>
    </w:p>
    <w:sectPr w:rsidR="005B723C" w:rsidRPr="006A7F92" w:rsidSect="00B843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152" w:bottom="1440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7556EB" w14:textId="77777777" w:rsidR="00260826" w:rsidRDefault="00260826">
      <w:r>
        <w:separator/>
      </w:r>
    </w:p>
  </w:endnote>
  <w:endnote w:type="continuationSeparator" w:id="0">
    <w:p w14:paraId="746E01CA" w14:textId="77777777" w:rsidR="00260826" w:rsidRDefault="0026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000000000000000"/>
    <w:charset w:val="00"/>
    <w:family w:val="auto"/>
    <w:pitch w:val="variable"/>
    <w:sig w:usb0="E0002A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532160" w14:textId="77777777" w:rsidR="00625134" w:rsidRDefault="00625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148F02" w14:textId="1FFEAC86" w:rsidR="001632AF" w:rsidRPr="001632AF" w:rsidRDefault="001632AF" w:rsidP="001632AF">
    <w:pPr>
      <w:tabs>
        <w:tab w:val="center" w:pos="4320"/>
        <w:tab w:val="right" w:pos="8640"/>
      </w:tabs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AEAF7D" w14:textId="77777777" w:rsidR="00625134" w:rsidRDefault="00625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DF1C91" w14:textId="77777777" w:rsidR="00260826" w:rsidRDefault="00260826">
      <w:r>
        <w:separator/>
      </w:r>
    </w:p>
  </w:footnote>
  <w:footnote w:type="continuationSeparator" w:id="0">
    <w:p w14:paraId="58E009D9" w14:textId="77777777" w:rsidR="00260826" w:rsidRDefault="00260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E3FDE7" w14:textId="77777777" w:rsidR="00625134" w:rsidRDefault="00625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31BF94" w14:textId="1CEF2FAA" w:rsidR="001632AF" w:rsidRDefault="00625134">
    <w:pPr>
      <w:pStyle w:val="Header"/>
    </w:pPr>
    <w:r>
      <w:rPr>
        <w:noProof/>
      </w:rPr>
      <w:drawing>
        <wp:inline distT="0" distB="0" distL="0" distR="0" wp14:anchorId="1F045D88" wp14:editId="0584FCE8">
          <wp:extent cx="1445846" cy="413875"/>
          <wp:effectExtent l="0" t="0" r="254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MPlogo-medre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r="-1941" b="21053"/>
                  <a:stretch/>
                </pic:blipFill>
                <pic:spPr bwMode="auto">
                  <a:xfrm>
                    <a:off x="0" y="0"/>
                    <a:ext cx="1520749" cy="43531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1DE191" w14:textId="77777777" w:rsidR="00625134" w:rsidRDefault="00625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6039FD"/>
    <w:multiLevelType w:val="hybridMultilevel"/>
    <w:tmpl w:val="BB24C51C"/>
    <w:lvl w:ilvl="0" w:tplc="FC1C5C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16249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F1"/>
    <w:rsid w:val="00000850"/>
    <w:rsid w:val="000046B3"/>
    <w:rsid w:val="00025C61"/>
    <w:rsid w:val="000375B6"/>
    <w:rsid w:val="00040213"/>
    <w:rsid w:val="00060516"/>
    <w:rsid w:val="000634DF"/>
    <w:rsid w:val="00071013"/>
    <w:rsid w:val="00090036"/>
    <w:rsid w:val="00091A60"/>
    <w:rsid w:val="000A0CCF"/>
    <w:rsid w:val="000A2656"/>
    <w:rsid w:val="000B0A48"/>
    <w:rsid w:val="000C38B7"/>
    <w:rsid w:val="000C6956"/>
    <w:rsid w:val="000E0949"/>
    <w:rsid w:val="000E6850"/>
    <w:rsid w:val="000F29A6"/>
    <w:rsid w:val="000F7256"/>
    <w:rsid w:val="000F7957"/>
    <w:rsid w:val="00102D26"/>
    <w:rsid w:val="00110D34"/>
    <w:rsid w:val="00110FEA"/>
    <w:rsid w:val="00115EE6"/>
    <w:rsid w:val="001401DC"/>
    <w:rsid w:val="001433C8"/>
    <w:rsid w:val="001469DF"/>
    <w:rsid w:val="00152B3B"/>
    <w:rsid w:val="0015678A"/>
    <w:rsid w:val="001632AF"/>
    <w:rsid w:val="001A4B5A"/>
    <w:rsid w:val="001A71EE"/>
    <w:rsid w:val="001A7B3B"/>
    <w:rsid w:val="001C0CD1"/>
    <w:rsid w:val="001C20BA"/>
    <w:rsid w:val="001C4A5C"/>
    <w:rsid w:val="001C7146"/>
    <w:rsid w:val="001D01EA"/>
    <w:rsid w:val="001D0246"/>
    <w:rsid w:val="001D218B"/>
    <w:rsid w:val="001E6CC4"/>
    <w:rsid w:val="00204307"/>
    <w:rsid w:val="00211943"/>
    <w:rsid w:val="00211F49"/>
    <w:rsid w:val="00213717"/>
    <w:rsid w:val="00213F6E"/>
    <w:rsid w:val="002456F8"/>
    <w:rsid w:val="00247782"/>
    <w:rsid w:val="00260826"/>
    <w:rsid w:val="002609D5"/>
    <w:rsid w:val="002657ED"/>
    <w:rsid w:val="00267248"/>
    <w:rsid w:val="00271E08"/>
    <w:rsid w:val="00274A80"/>
    <w:rsid w:val="0028409F"/>
    <w:rsid w:val="00295232"/>
    <w:rsid w:val="002A019F"/>
    <w:rsid w:val="002B0EB4"/>
    <w:rsid w:val="002C2F27"/>
    <w:rsid w:val="002C5892"/>
    <w:rsid w:val="002D49C4"/>
    <w:rsid w:val="002E0BCA"/>
    <w:rsid w:val="002E3A6C"/>
    <w:rsid w:val="003071EF"/>
    <w:rsid w:val="0031440A"/>
    <w:rsid w:val="00314490"/>
    <w:rsid w:val="0034607D"/>
    <w:rsid w:val="00347511"/>
    <w:rsid w:val="00357E92"/>
    <w:rsid w:val="003611D6"/>
    <w:rsid w:val="00377937"/>
    <w:rsid w:val="003A0EBD"/>
    <w:rsid w:val="003A5CD6"/>
    <w:rsid w:val="003A618E"/>
    <w:rsid w:val="003C2378"/>
    <w:rsid w:val="003C566B"/>
    <w:rsid w:val="003F4889"/>
    <w:rsid w:val="0040062D"/>
    <w:rsid w:val="00423BC4"/>
    <w:rsid w:val="00427930"/>
    <w:rsid w:val="004318DB"/>
    <w:rsid w:val="00444718"/>
    <w:rsid w:val="004454FE"/>
    <w:rsid w:val="004461DD"/>
    <w:rsid w:val="00473985"/>
    <w:rsid w:val="004748C1"/>
    <w:rsid w:val="00475FB1"/>
    <w:rsid w:val="00495A69"/>
    <w:rsid w:val="004A140C"/>
    <w:rsid w:val="004B090A"/>
    <w:rsid w:val="004B1BD2"/>
    <w:rsid w:val="004B46C0"/>
    <w:rsid w:val="004D0B5B"/>
    <w:rsid w:val="004D0D9B"/>
    <w:rsid w:val="004D6C45"/>
    <w:rsid w:val="004E1DEA"/>
    <w:rsid w:val="004F514F"/>
    <w:rsid w:val="004F749A"/>
    <w:rsid w:val="00521FF8"/>
    <w:rsid w:val="00534D08"/>
    <w:rsid w:val="00550ACE"/>
    <w:rsid w:val="005514F7"/>
    <w:rsid w:val="005659E3"/>
    <w:rsid w:val="00565A7D"/>
    <w:rsid w:val="00565CE0"/>
    <w:rsid w:val="005748F3"/>
    <w:rsid w:val="00594071"/>
    <w:rsid w:val="005A0175"/>
    <w:rsid w:val="005A2030"/>
    <w:rsid w:val="005B48B3"/>
    <w:rsid w:val="005B5C4B"/>
    <w:rsid w:val="005B723C"/>
    <w:rsid w:val="005C059E"/>
    <w:rsid w:val="005D12E3"/>
    <w:rsid w:val="005D64AF"/>
    <w:rsid w:val="005F1233"/>
    <w:rsid w:val="0060132B"/>
    <w:rsid w:val="006045E3"/>
    <w:rsid w:val="00610ED6"/>
    <w:rsid w:val="00616A17"/>
    <w:rsid w:val="00621878"/>
    <w:rsid w:val="00625134"/>
    <w:rsid w:val="00627A8A"/>
    <w:rsid w:val="00633FA7"/>
    <w:rsid w:val="00641D52"/>
    <w:rsid w:val="00643F8F"/>
    <w:rsid w:val="00647F2C"/>
    <w:rsid w:val="00672D75"/>
    <w:rsid w:val="00673370"/>
    <w:rsid w:val="00675332"/>
    <w:rsid w:val="006865DE"/>
    <w:rsid w:val="00693425"/>
    <w:rsid w:val="006A1EF0"/>
    <w:rsid w:val="006A5E7F"/>
    <w:rsid w:val="006A7F92"/>
    <w:rsid w:val="006B3622"/>
    <w:rsid w:val="006B4B4C"/>
    <w:rsid w:val="006D40D2"/>
    <w:rsid w:val="006E46DE"/>
    <w:rsid w:val="0072044A"/>
    <w:rsid w:val="00720F44"/>
    <w:rsid w:val="0072615A"/>
    <w:rsid w:val="0073222E"/>
    <w:rsid w:val="0074393E"/>
    <w:rsid w:val="00743B19"/>
    <w:rsid w:val="00746D30"/>
    <w:rsid w:val="0075115B"/>
    <w:rsid w:val="00764B83"/>
    <w:rsid w:val="00766C53"/>
    <w:rsid w:val="0076772F"/>
    <w:rsid w:val="007740C9"/>
    <w:rsid w:val="00782B15"/>
    <w:rsid w:val="00786ACD"/>
    <w:rsid w:val="0079005A"/>
    <w:rsid w:val="00791849"/>
    <w:rsid w:val="007963FE"/>
    <w:rsid w:val="007966E8"/>
    <w:rsid w:val="007A258D"/>
    <w:rsid w:val="007A60D8"/>
    <w:rsid w:val="007C0FC3"/>
    <w:rsid w:val="007C3BD0"/>
    <w:rsid w:val="007D5631"/>
    <w:rsid w:val="007E20F1"/>
    <w:rsid w:val="008054FD"/>
    <w:rsid w:val="00810304"/>
    <w:rsid w:val="00823FE8"/>
    <w:rsid w:val="008251AD"/>
    <w:rsid w:val="00835AB0"/>
    <w:rsid w:val="008564FB"/>
    <w:rsid w:val="00863931"/>
    <w:rsid w:val="008671F8"/>
    <w:rsid w:val="008849E2"/>
    <w:rsid w:val="00884F8E"/>
    <w:rsid w:val="00890ACE"/>
    <w:rsid w:val="00896657"/>
    <w:rsid w:val="008A1F09"/>
    <w:rsid w:val="008B4CA4"/>
    <w:rsid w:val="008C706C"/>
    <w:rsid w:val="008D0AC0"/>
    <w:rsid w:val="008E7057"/>
    <w:rsid w:val="008F2721"/>
    <w:rsid w:val="008F353E"/>
    <w:rsid w:val="00901352"/>
    <w:rsid w:val="00917B38"/>
    <w:rsid w:val="00930716"/>
    <w:rsid w:val="00943F7E"/>
    <w:rsid w:val="00946816"/>
    <w:rsid w:val="00951410"/>
    <w:rsid w:val="009538BC"/>
    <w:rsid w:val="009608EA"/>
    <w:rsid w:val="00960E1A"/>
    <w:rsid w:val="00966DC0"/>
    <w:rsid w:val="00967597"/>
    <w:rsid w:val="00973298"/>
    <w:rsid w:val="00977102"/>
    <w:rsid w:val="00985D8D"/>
    <w:rsid w:val="009A4C32"/>
    <w:rsid w:val="009B3E3E"/>
    <w:rsid w:val="009D03FB"/>
    <w:rsid w:val="009D4C03"/>
    <w:rsid w:val="009F7C92"/>
    <w:rsid w:val="009F7FFC"/>
    <w:rsid w:val="00A106F2"/>
    <w:rsid w:val="00A179B0"/>
    <w:rsid w:val="00A26F56"/>
    <w:rsid w:val="00A30FE5"/>
    <w:rsid w:val="00A318C9"/>
    <w:rsid w:val="00A361BA"/>
    <w:rsid w:val="00A467D7"/>
    <w:rsid w:val="00A76CE7"/>
    <w:rsid w:val="00A77B27"/>
    <w:rsid w:val="00A80C89"/>
    <w:rsid w:val="00A843A7"/>
    <w:rsid w:val="00AB066A"/>
    <w:rsid w:val="00AB7FD0"/>
    <w:rsid w:val="00AC21FD"/>
    <w:rsid w:val="00AC6EA6"/>
    <w:rsid w:val="00AD6510"/>
    <w:rsid w:val="00AF434E"/>
    <w:rsid w:val="00B03B1E"/>
    <w:rsid w:val="00B074D9"/>
    <w:rsid w:val="00B1517A"/>
    <w:rsid w:val="00B610AC"/>
    <w:rsid w:val="00B61AA2"/>
    <w:rsid w:val="00B64449"/>
    <w:rsid w:val="00B70321"/>
    <w:rsid w:val="00B71DFE"/>
    <w:rsid w:val="00B73047"/>
    <w:rsid w:val="00B77ED8"/>
    <w:rsid w:val="00B77F6E"/>
    <w:rsid w:val="00B83F5F"/>
    <w:rsid w:val="00B8406E"/>
    <w:rsid w:val="00B8435E"/>
    <w:rsid w:val="00B91820"/>
    <w:rsid w:val="00BA0FCC"/>
    <w:rsid w:val="00BA4D9A"/>
    <w:rsid w:val="00BB021C"/>
    <w:rsid w:val="00BB5C91"/>
    <w:rsid w:val="00BB7DF9"/>
    <w:rsid w:val="00BC0753"/>
    <w:rsid w:val="00BC0E29"/>
    <w:rsid w:val="00BC15AA"/>
    <w:rsid w:val="00BC3A5F"/>
    <w:rsid w:val="00BD7389"/>
    <w:rsid w:val="00BE53CF"/>
    <w:rsid w:val="00BF2CE4"/>
    <w:rsid w:val="00C01318"/>
    <w:rsid w:val="00C02345"/>
    <w:rsid w:val="00C0242D"/>
    <w:rsid w:val="00C02DDA"/>
    <w:rsid w:val="00C03427"/>
    <w:rsid w:val="00C16BA5"/>
    <w:rsid w:val="00C20176"/>
    <w:rsid w:val="00C23E53"/>
    <w:rsid w:val="00C33F8F"/>
    <w:rsid w:val="00C42DF5"/>
    <w:rsid w:val="00C453F5"/>
    <w:rsid w:val="00C52351"/>
    <w:rsid w:val="00C52951"/>
    <w:rsid w:val="00C574BB"/>
    <w:rsid w:val="00C7422F"/>
    <w:rsid w:val="00CB592B"/>
    <w:rsid w:val="00CB5BDA"/>
    <w:rsid w:val="00CB67DB"/>
    <w:rsid w:val="00CB7B4E"/>
    <w:rsid w:val="00D0228D"/>
    <w:rsid w:val="00D03952"/>
    <w:rsid w:val="00D12BE7"/>
    <w:rsid w:val="00D15AAE"/>
    <w:rsid w:val="00D161A8"/>
    <w:rsid w:val="00D23F7F"/>
    <w:rsid w:val="00D27048"/>
    <w:rsid w:val="00D34B4F"/>
    <w:rsid w:val="00D84DC4"/>
    <w:rsid w:val="00D911A2"/>
    <w:rsid w:val="00DA002E"/>
    <w:rsid w:val="00DA0C21"/>
    <w:rsid w:val="00DA3E05"/>
    <w:rsid w:val="00DA583D"/>
    <w:rsid w:val="00DC2574"/>
    <w:rsid w:val="00DC2E57"/>
    <w:rsid w:val="00DD13D8"/>
    <w:rsid w:val="00DE43DE"/>
    <w:rsid w:val="00DE5FCA"/>
    <w:rsid w:val="00E003C6"/>
    <w:rsid w:val="00E35140"/>
    <w:rsid w:val="00E368CA"/>
    <w:rsid w:val="00E50FA1"/>
    <w:rsid w:val="00E52280"/>
    <w:rsid w:val="00E55C38"/>
    <w:rsid w:val="00E5622D"/>
    <w:rsid w:val="00E613ED"/>
    <w:rsid w:val="00E63CDC"/>
    <w:rsid w:val="00E752C6"/>
    <w:rsid w:val="00E80F69"/>
    <w:rsid w:val="00E84D55"/>
    <w:rsid w:val="00E85DC0"/>
    <w:rsid w:val="00EC0351"/>
    <w:rsid w:val="00EC2CEE"/>
    <w:rsid w:val="00EC5B1C"/>
    <w:rsid w:val="00EE557D"/>
    <w:rsid w:val="00F07C20"/>
    <w:rsid w:val="00F15C79"/>
    <w:rsid w:val="00F30339"/>
    <w:rsid w:val="00F30CE6"/>
    <w:rsid w:val="00F40A12"/>
    <w:rsid w:val="00F46799"/>
    <w:rsid w:val="00F4767F"/>
    <w:rsid w:val="00F5262A"/>
    <w:rsid w:val="00F7045E"/>
    <w:rsid w:val="00F90C61"/>
    <w:rsid w:val="00FB751C"/>
    <w:rsid w:val="00FC377F"/>
    <w:rsid w:val="00FC37B5"/>
    <w:rsid w:val="00FC6076"/>
    <w:rsid w:val="00FD1AC8"/>
    <w:rsid w:val="00FE0D06"/>
    <w:rsid w:val="00FF0FF7"/>
    <w:rsid w:val="00FF38D6"/>
    <w:rsid w:val="171E833E"/>
    <w:rsid w:val="1EC531AD"/>
    <w:rsid w:val="529739CA"/>
    <w:rsid w:val="674A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BD08F"/>
  <w15:chartTrackingRefBased/>
  <w15:docId w15:val="{E5109FB0-A579-6C44-B5A0-E95BD16E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23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57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B723C"/>
    <w:pPr>
      <w:spacing w:before="100" w:beforeAutospacing="1" w:after="100" w:afterAutospacing="1"/>
    </w:pPr>
  </w:style>
  <w:style w:type="character" w:styleId="Hyperlink">
    <w:name w:val="Hyperlink"/>
    <w:rsid w:val="00884F8E"/>
    <w:rPr>
      <w:color w:val="0000FF"/>
      <w:u w:val="single"/>
    </w:rPr>
  </w:style>
  <w:style w:type="paragraph" w:styleId="Header">
    <w:name w:val="header"/>
    <w:basedOn w:val="Normal"/>
    <w:rsid w:val="009B3E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B3E3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9B3E3E"/>
    <w:pPr>
      <w:spacing w:after="120"/>
      <w:ind w:left="360"/>
    </w:pPr>
    <w:rPr>
      <w:rFonts w:ascii="Times" w:eastAsia="Times" w:hAnsi="Times"/>
      <w:szCs w:val="20"/>
    </w:rPr>
  </w:style>
  <w:style w:type="paragraph" w:styleId="ListParagraph">
    <w:name w:val="List Paragraph"/>
    <w:basedOn w:val="Normal"/>
    <w:uiPriority w:val="34"/>
    <w:qFormat/>
    <w:rsid w:val="001D02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65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09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9C151-31B4-BD48-84FD-FFA1CD85D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602</Characters>
  <Application>Microsoft Office Word</Application>
  <DocSecurity>0</DocSecurity>
  <Lines>5</Lines>
  <Paragraphs>1</Paragraphs>
  <ScaleCrop>false</ScaleCrop>
  <Company>Prothman Company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</dc:creator>
  <cp:keywords/>
  <cp:lastModifiedBy>Sarah Marsh</cp:lastModifiedBy>
  <cp:revision>25</cp:revision>
  <cp:lastPrinted>2005-02-03T00:19:00Z</cp:lastPrinted>
  <dcterms:created xsi:type="dcterms:W3CDTF">2022-07-26T18:59:00Z</dcterms:created>
  <dcterms:modified xsi:type="dcterms:W3CDTF">2026-09-17T15:25:00Z</dcterms:modified>
</cp:coreProperties>
</file>